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3E685D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3E685D">
        <w:rPr>
          <w:rFonts w:ascii="Times New Roman" w:hAnsi="Times New Roman" w:cs="Times New Roman"/>
          <w:b/>
        </w:rPr>
        <w:t>23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9236C3">
        <w:rPr>
          <w:rFonts w:ascii="Times New Roman" w:hAnsi="Times New Roman" w:cs="Times New Roman"/>
          <w:b/>
        </w:rPr>
        <w:t>Abril</w:t>
      </w:r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2160C7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2160C7">
              <w:rPr>
                <w:rFonts w:ascii="Times New Roman" w:hAnsi="Times New Roman" w:cs="Times New Roman"/>
                <w:highlight w:val="yellow"/>
              </w:rPr>
              <w:t>Décima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Primeira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2160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3560CE" w:rsidRPr="00CA42C7" w:rsidTr="00285A41">
        <w:trPr>
          <w:trHeight w:val="602"/>
        </w:trPr>
        <w:tc>
          <w:tcPr>
            <w:tcW w:w="9889" w:type="dxa"/>
          </w:tcPr>
          <w:p w:rsidR="000D1FC1" w:rsidRDefault="000D1FC1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3945" w:rsidTr="00285A41">
        <w:trPr>
          <w:trHeight w:val="327"/>
        </w:trPr>
        <w:tc>
          <w:tcPr>
            <w:tcW w:w="9889" w:type="dxa"/>
          </w:tcPr>
          <w:p w:rsidR="00C61693" w:rsidRDefault="00C61693" w:rsidP="00C6169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4740" w:rsidRDefault="00084740" w:rsidP="00084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Justificativa do vereador</w:t>
            </w:r>
            <w:r w:rsidRPr="00F3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Jonas Maria de Oliveira</w:t>
            </w:r>
            <w:r w:rsidRPr="00F3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por ausência.</w:t>
            </w:r>
            <w:r w:rsidRPr="00FC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D4021A" w:rsidRDefault="00D4021A" w:rsidP="006555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B307B4" w:rsidRPr="00CA42C7" w:rsidTr="00AA5139">
        <w:tc>
          <w:tcPr>
            <w:tcW w:w="9889" w:type="dxa"/>
          </w:tcPr>
          <w:p w:rsidR="00655598" w:rsidRDefault="00655598" w:rsidP="00B307B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07B4" w:rsidRDefault="000D1FC1" w:rsidP="00B307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</w:t>
            </w:r>
            <w:r w:rsidR="00655598">
              <w:rPr>
                <w:rFonts w:ascii="Times New Roman" w:hAnsi="Times New Roman" w:cs="Times New Roman"/>
                <w:b/>
              </w:rPr>
              <w:t xml:space="preserve"> da reunião conjunta das comissões</w:t>
            </w:r>
          </w:p>
          <w:p w:rsidR="00B307B4" w:rsidRDefault="00B307B4" w:rsidP="006555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5598" w:rsidRPr="00CA42C7" w:rsidTr="00AA5139">
        <w:tc>
          <w:tcPr>
            <w:tcW w:w="9889" w:type="dxa"/>
          </w:tcPr>
          <w:p w:rsidR="00655598" w:rsidRDefault="00655598" w:rsidP="0065559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55598" w:rsidRDefault="00655598" w:rsidP="00B307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  <w:p w:rsidR="00655598" w:rsidRDefault="00655598" w:rsidP="00B307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5598" w:rsidRPr="00CA42C7" w:rsidTr="00AA5139">
        <w:tc>
          <w:tcPr>
            <w:tcW w:w="9889" w:type="dxa"/>
          </w:tcPr>
          <w:p w:rsidR="00655598" w:rsidRDefault="00655598" w:rsidP="00655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98" w:rsidRDefault="00655598" w:rsidP="00B307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nº014/2024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655598" w:rsidRDefault="00655598" w:rsidP="00B307B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07B4" w:rsidRPr="00CA42C7" w:rsidTr="00AA5139">
        <w:tc>
          <w:tcPr>
            <w:tcW w:w="9889" w:type="dxa"/>
          </w:tcPr>
          <w:p w:rsidR="00B307B4" w:rsidRDefault="00B307B4" w:rsidP="00B3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598" w:rsidRDefault="00655598" w:rsidP="00655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nº015/2024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2160C7" w:rsidRDefault="002160C7" w:rsidP="006555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1636" w:rsidRDefault="00DC1636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509AA" w:rsidRDefault="00F509AA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E6" w:rsidRDefault="009B4EE6" w:rsidP="009B4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Convocar todos os Vereadores para próxima sessão extraordinária na sequência.</w:t>
            </w:r>
          </w:p>
          <w:p w:rsidR="00D26FA1" w:rsidRPr="00CA42C7" w:rsidRDefault="00D26FA1" w:rsidP="006555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03C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32F"/>
    <w:rsid w:val="000E1E37"/>
    <w:rsid w:val="000E29F9"/>
    <w:rsid w:val="000F7B12"/>
    <w:rsid w:val="00100109"/>
    <w:rsid w:val="00100DC6"/>
    <w:rsid w:val="00101305"/>
    <w:rsid w:val="001036F0"/>
    <w:rsid w:val="00105F5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106ED"/>
    <w:rsid w:val="0021208E"/>
    <w:rsid w:val="00213044"/>
    <w:rsid w:val="002135A3"/>
    <w:rsid w:val="00214F43"/>
    <w:rsid w:val="00215975"/>
    <w:rsid w:val="002160C7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6891"/>
    <w:rsid w:val="00296DC0"/>
    <w:rsid w:val="00296ED9"/>
    <w:rsid w:val="00297231"/>
    <w:rsid w:val="002A2D13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64"/>
    <w:rsid w:val="00336805"/>
    <w:rsid w:val="003439DE"/>
    <w:rsid w:val="0034651A"/>
    <w:rsid w:val="0034711A"/>
    <w:rsid w:val="00347593"/>
    <w:rsid w:val="00347F54"/>
    <w:rsid w:val="0035013D"/>
    <w:rsid w:val="0035163B"/>
    <w:rsid w:val="00353433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28D4"/>
    <w:rsid w:val="003D48F7"/>
    <w:rsid w:val="003D56AE"/>
    <w:rsid w:val="003E0869"/>
    <w:rsid w:val="003E53EF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0503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3DD8"/>
    <w:rsid w:val="005B5FD7"/>
    <w:rsid w:val="005B69DF"/>
    <w:rsid w:val="005D2CEA"/>
    <w:rsid w:val="005D324E"/>
    <w:rsid w:val="005D357F"/>
    <w:rsid w:val="005D57F0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51419"/>
    <w:rsid w:val="00655598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3FFD"/>
    <w:rsid w:val="00694588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22CEF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75BE"/>
    <w:rsid w:val="007804DE"/>
    <w:rsid w:val="007808C8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77D"/>
    <w:rsid w:val="009D5790"/>
    <w:rsid w:val="009E1BA7"/>
    <w:rsid w:val="009E2101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3999"/>
    <w:rsid w:val="00A07BDC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39B0"/>
    <w:rsid w:val="00A34E09"/>
    <w:rsid w:val="00A433AE"/>
    <w:rsid w:val="00A44B4C"/>
    <w:rsid w:val="00A5056D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449C"/>
    <w:rsid w:val="00B85890"/>
    <w:rsid w:val="00B8647F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1460"/>
    <w:rsid w:val="00C0602C"/>
    <w:rsid w:val="00C06C85"/>
    <w:rsid w:val="00C12D06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8A3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021A"/>
    <w:rsid w:val="00D44405"/>
    <w:rsid w:val="00D44902"/>
    <w:rsid w:val="00D46EEE"/>
    <w:rsid w:val="00D46EFF"/>
    <w:rsid w:val="00D51F8B"/>
    <w:rsid w:val="00D5439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0106"/>
    <w:rsid w:val="00D92D68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1594"/>
    <w:rsid w:val="00ED16B7"/>
    <w:rsid w:val="00ED3E9C"/>
    <w:rsid w:val="00EE053C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2B0C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C4E"/>
    <w:rsid w:val="00FF4634"/>
    <w:rsid w:val="00FF47F9"/>
    <w:rsid w:val="00FF48B5"/>
    <w:rsid w:val="00FF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62482-2550-45E5-B906-F747D588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1720</cp:revision>
  <cp:lastPrinted>2024-04-02T13:23:00Z</cp:lastPrinted>
  <dcterms:created xsi:type="dcterms:W3CDTF">2017-01-03T10:48:00Z</dcterms:created>
  <dcterms:modified xsi:type="dcterms:W3CDTF">2024-04-22T14:01:00Z</dcterms:modified>
</cp:coreProperties>
</file>