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5647C5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08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5647C5">
        <w:rPr>
          <w:rFonts w:ascii="Times New Roman" w:hAnsi="Times New Roman" w:cs="Times New Roman"/>
          <w:b/>
        </w:rPr>
        <w:t>28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97ACF">
        <w:rPr>
          <w:rFonts w:ascii="Times New Roman" w:hAnsi="Times New Roman" w:cs="Times New Roman"/>
          <w:b/>
        </w:rPr>
        <w:t>Março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AD040C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5647C5">
              <w:rPr>
                <w:rFonts w:ascii="Times New Roman" w:hAnsi="Times New Roman" w:cs="Times New Roman"/>
                <w:highlight w:val="yellow"/>
              </w:rPr>
              <w:t>S</w:t>
            </w:r>
            <w:r w:rsidR="00AD040C">
              <w:rPr>
                <w:rFonts w:ascii="Times New Roman" w:hAnsi="Times New Roman" w:cs="Times New Roman"/>
                <w:highlight w:val="yellow"/>
              </w:rPr>
              <w:t>egunda</w:t>
            </w:r>
            <w:r w:rsidR="00D4413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AD040C">
              <w:rPr>
                <w:rFonts w:ascii="Times New Roman" w:hAnsi="Times New Roman" w:cs="Times New Roman"/>
                <w:highlight w:val="yellow"/>
              </w:rPr>
              <w:t>Extrao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A014E9" w:rsidRPr="00CA42C7" w:rsidTr="00A213F7">
        <w:trPr>
          <w:trHeight w:val="327"/>
        </w:trPr>
        <w:tc>
          <w:tcPr>
            <w:tcW w:w="9889" w:type="dxa"/>
            <w:gridSpan w:val="3"/>
          </w:tcPr>
          <w:p w:rsidR="00EE21EA" w:rsidRDefault="00EE21EA" w:rsidP="005647C5">
            <w:pPr>
              <w:jc w:val="both"/>
              <w:rPr>
                <w:rFonts w:ascii="Times New Roman" w:hAnsi="Times New Roman" w:cs="Times New Roman"/>
              </w:rPr>
            </w:pPr>
          </w:p>
          <w:p w:rsidR="00A014E9" w:rsidRPr="004705E8" w:rsidRDefault="005647C5" w:rsidP="00564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05E8">
              <w:rPr>
                <w:rFonts w:ascii="Times New Roman" w:hAnsi="Times New Roman" w:cs="Times New Roman"/>
                <w:b/>
              </w:rPr>
              <w:t>Oficio nº040</w:t>
            </w:r>
            <w:r w:rsidR="00A014E9"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 w:rsidRPr="004705E8">
              <w:rPr>
                <w:rFonts w:ascii="Times New Roman" w:hAnsi="Times New Roman" w:cs="Times New Roman"/>
                <w:b/>
              </w:rPr>
              <w:t>do Executivo Municipal.</w:t>
            </w:r>
          </w:p>
        </w:tc>
      </w:tr>
      <w:tr w:rsidR="00E02F6B" w:rsidRPr="00CA42C7" w:rsidTr="00A213F7">
        <w:trPr>
          <w:trHeight w:val="327"/>
        </w:trPr>
        <w:tc>
          <w:tcPr>
            <w:tcW w:w="9889" w:type="dxa"/>
            <w:gridSpan w:val="3"/>
          </w:tcPr>
          <w:p w:rsidR="00430B13" w:rsidRPr="004705E8" w:rsidRDefault="00430B13" w:rsidP="00E02F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02F6B" w:rsidRPr="00430B13" w:rsidRDefault="005647C5" w:rsidP="00E02F6B">
            <w:pPr>
              <w:jc w:val="both"/>
              <w:rPr>
                <w:rFonts w:ascii="Times New Roman" w:hAnsi="Times New Roman" w:cs="Times New Roman"/>
              </w:rPr>
            </w:pPr>
            <w:r w:rsidRPr="004705E8">
              <w:rPr>
                <w:rFonts w:ascii="Times New Roman" w:hAnsi="Times New Roman" w:cs="Times New Roman"/>
                <w:b/>
              </w:rPr>
              <w:t>Oficio nº042/2023 do Executivo Municipal.</w:t>
            </w:r>
          </w:p>
        </w:tc>
      </w:tr>
      <w:tr w:rsidR="00E44DC5" w:rsidRPr="00CA42C7" w:rsidTr="00A213F7">
        <w:trPr>
          <w:trHeight w:val="327"/>
        </w:trPr>
        <w:tc>
          <w:tcPr>
            <w:tcW w:w="9889" w:type="dxa"/>
            <w:gridSpan w:val="3"/>
          </w:tcPr>
          <w:p w:rsidR="00430B13" w:rsidRPr="004705E8" w:rsidRDefault="00430B13" w:rsidP="00430B1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30B13" w:rsidRPr="004705E8" w:rsidRDefault="00430B13" w:rsidP="00430B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05E8">
              <w:rPr>
                <w:rFonts w:ascii="Times New Roman" w:hAnsi="Times New Roman" w:cs="Times New Roman"/>
                <w:b/>
              </w:rPr>
              <w:t>Oficio nº039/2023 do Executivo Municipal.</w:t>
            </w:r>
          </w:p>
          <w:p w:rsidR="00430B13" w:rsidRDefault="00430B13" w:rsidP="00430B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nº008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E44DC5" w:rsidRDefault="00E44DC5" w:rsidP="00D441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05E8" w:rsidRPr="00CA42C7" w:rsidTr="00A213F7">
        <w:trPr>
          <w:trHeight w:val="327"/>
        </w:trPr>
        <w:tc>
          <w:tcPr>
            <w:tcW w:w="9889" w:type="dxa"/>
            <w:gridSpan w:val="3"/>
          </w:tcPr>
          <w:p w:rsidR="004705E8" w:rsidRDefault="004705E8" w:rsidP="00430B13">
            <w:pPr>
              <w:jc w:val="both"/>
              <w:rPr>
                <w:rFonts w:ascii="Times New Roman" w:hAnsi="Times New Roman" w:cs="Times New Roman"/>
              </w:rPr>
            </w:pPr>
          </w:p>
          <w:p w:rsidR="004705E8" w:rsidRDefault="004705E8" w:rsidP="00430B13">
            <w:pPr>
              <w:jc w:val="both"/>
              <w:rPr>
                <w:rFonts w:ascii="Times New Roman" w:hAnsi="Times New Roman" w:cs="Times New Roman"/>
              </w:rPr>
            </w:pPr>
            <w:r w:rsidRPr="004705E8">
              <w:rPr>
                <w:rFonts w:ascii="Times New Roman" w:hAnsi="Times New Roman" w:cs="Times New Roman"/>
                <w:b/>
              </w:rPr>
              <w:t>Requerimento nº002/2023 dos vereadores: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Vanderson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Rodrigo </w:t>
            </w:r>
            <w:proofErr w:type="spellStart"/>
            <w:r>
              <w:rPr>
                <w:rFonts w:ascii="Times New Roman" w:hAnsi="Times New Roman" w:cs="Times New Roman"/>
              </w:rPr>
              <w:t>Zanini</w:t>
            </w:r>
            <w:proofErr w:type="spellEnd"/>
            <w:r>
              <w:rPr>
                <w:rFonts w:ascii="Times New Roman" w:hAnsi="Times New Roman" w:cs="Times New Roman"/>
              </w:rPr>
              <w:t xml:space="preserve">; 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="005159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Luiz Carlos de Souza Vieira Lopes; Gilmar Schmidt; Adão </w:t>
            </w:r>
            <w:proofErr w:type="spellStart"/>
            <w:r>
              <w:rPr>
                <w:rFonts w:ascii="Times New Roman" w:hAnsi="Times New Roman" w:cs="Times New Roman"/>
              </w:rPr>
              <w:t>Petriz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Oliveira;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="00515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="00515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Jonas Maria de Oliveira.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4705E8" w:rsidRDefault="004705E8" w:rsidP="00430B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2F6B" w:rsidRDefault="00E02F6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E864C9" w:rsidRPr="00CA42C7" w:rsidTr="00AA5139">
        <w:tc>
          <w:tcPr>
            <w:tcW w:w="9889" w:type="dxa"/>
          </w:tcPr>
          <w:p w:rsidR="004705E8" w:rsidRDefault="004705E8" w:rsidP="00D4150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1502" w:rsidRDefault="00D41502" w:rsidP="00D415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5647C5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F47F45" w:rsidRPr="00CA42C7" w:rsidRDefault="00F47F45" w:rsidP="00D441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1502" w:rsidRPr="00CA42C7" w:rsidTr="00AA5139">
        <w:tc>
          <w:tcPr>
            <w:tcW w:w="9889" w:type="dxa"/>
          </w:tcPr>
          <w:p w:rsidR="00481D4F" w:rsidRDefault="00481D4F" w:rsidP="00D441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1502" w:rsidRDefault="00481D4F" w:rsidP="00D44132">
            <w:pPr>
              <w:jc w:val="both"/>
              <w:rPr>
                <w:rFonts w:ascii="Times New Roman" w:hAnsi="Times New Roman" w:cs="Times New Roman"/>
              </w:rPr>
            </w:pPr>
            <w:r w:rsidRPr="00481D4F">
              <w:rPr>
                <w:rFonts w:ascii="Times New Roman" w:hAnsi="Times New Roman" w:cs="Times New Roman"/>
              </w:rPr>
              <w:t>Projeto de Lei do Legislativo nº003/2023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8D1473">
              <w:rPr>
                <w:rFonts w:ascii="Times New Roman" w:hAnsi="Times New Roman" w:cs="Times New Roman"/>
                <w:highlight w:val="yellow"/>
              </w:rPr>
              <w:t>GPEFAPEN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481D4F" w:rsidRPr="00CA42C7" w:rsidRDefault="00481D4F" w:rsidP="00D441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0D53F4" w:rsidRPr="00CA42C7" w:rsidRDefault="00DE4852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Default="00481D4F" w:rsidP="00481D4F">
            <w:pPr>
              <w:jc w:val="both"/>
              <w:rPr>
                <w:rFonts w:ascii="Times New Roman" w:hAnsi="Times New Roman" w:cs="Times New Roman"/>
              </w:rPr>
            </w:pPr>
          </w:p>
          <w:p w:rsidR="00481D4F" w:rsidRPr="00CA42C7" w:rsidRDefault="00D35FA5" w:rsidP="00D35FA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>
              <w:rPr>
                <w:rFonts w:ascii="Times New Roman" w:hAnsi="Times New Roman" w:cs="Times New Roman"/>
              </w:rPr>
              <w:t>04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 xml:space="preserve">abril 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terça</w:t>
            </w:r>
            <w:r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730D"/>
    <w:rsid w:val="000B0B4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D7731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661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A35"/>
    <w:rsid w:val="00446E9F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05E8"/>
    <w:rsid w:val="004741FD"/>
    <w:rsid w:val="00474DE9"/>
    <w:rsid w:val="00480141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D2076"/>
    <w:rsid w:val="004D335F"/>
    <w:rsid w:val="004E3311"/>
    <w:rsid w:val="004E6962"/>
    <w:rsid w:val="004F1C20"/>
    <w:rsid w:val="004F7F23"/>
    <w:rsid w:val="005005B9"/>
    <w:rsid w:val="00503ED5"/>
    <w:rsid w:val="00505BAE"/>
    <w:rsid w:val="00507774"/>
    <w:rsid w:val="005123E3"/>
    <w:rsid w:val="00512A95"/>
    <w:rsid w:val="00515910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47C5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00B1"/>
    <w:rsid w:val="005D2CEA"/>
    <w:rsid w:val="005D324E"/>
    <w:rsid w:val="005D357F"/>
    <w:rsid w:val="005D57F0"/>
    <w:rsid w:val="005D7802"/>
    <w:rsid w:val="005D7EAB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0206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D1473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3535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690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BF7224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97ACF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3AFE"/>
    <w:rsid w:val="00CF7179"/>
    <w:rsid w:val="00D00208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44DC5"/>
    <w:rsid w:val="00E51135"/>
    <w:rsid w:val="00E53BF9"/>
    <w:rsid w:val="00E5444E"/>
    <w:rsid w:val="00E57792"/>
    <w:rsid w:val="00E62C37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5550"/>
    <w:rsid w:val="00EC1514"/>
    <w:rsid w:val="00EC714E"/>
    <w:rsid w:val="00EC7C5F"/>
    <w:rsid w:val="00EC7D06"/>
    <w:rsid w:val="00ED1594"/>
    <w:rsid w:val="00ED16B7"/>
    <w:rsid w:val="00ED18B5"/>
    <w:rsid w:val="00ED3E9C"/>
    <w:rsid w:val="00EE053C"/>
    <w:rsid w:val="00EE21EA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0777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5606C-A2CF-4216-A117-C4DE61C9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6638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1598</cp:revision>
  <cp:lastPrinted>2023-03-14T17:50:00Z</cp:lastPrinted>
  <dcterms:created xsi:type="dcterms:W3CDTF">2017-01-03T10:48:00Z</dcterms:created>
  <dcterms:modified xsi:type="dcterms:W3CDTF">2023-03-27T19:01:00Z</dcterms:modified>
</cp:coreProperties>
</file>