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29" w:rsidRPr="001642D1" w:rsidRDefault="00152192" w:rsidP="001642D1">
      <w:pPr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642D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MOÇÃO DE </w:t>
      </w:r>
      <w:r w:rsidR="00B676BF" w:rsidRPr="001642D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CONGRATULAÇÕES </w:t>
      </w:r>
      <w:r w:rsidR="00246EDB" w:rsidRPr="001642D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Nº 002</w:t>
      </w:r>
      <w:r w:rsidR="00A61EE8" w:rsidRPr="001642D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/2021</w:t>
      </w:r>
    </w:p>
    <w:p w:rsidR="00244229" w:rsidRPr="00A61EE8" w:rsidRDefault="00244229" w:rsidP="001642D1">
      <w:pPr>
        <w:spacing w:before="120" w:after="120" w:line="240" w:lineRule="auto"/>
        <w:ind w:left="0" w:firstLine="2268"/>
        <w:rPr>
          <w:rFonts w:ascii="Times New Roman" w:hAnsi="Times New Roman" w:cs="Times New Roman"/>
          <w:color w:val="000000"/>
          <w:sz w:val="24"/>
          <w:szCs w:val="24"/>
        </w:rPr>
      </w:pPr>
    </w:p>
    <w:p w:rsidR="00244229" w:rsidRDefault="00244229" w:rsidP="0053189A">
      <w:pPr>
        <w:spacing w:before="120" w:after="120" w:line="480" w:lineRule="auto"/>
        <w:ind w:left="0" w:firstLine="0"/>
        <w:rPr>
          <w:rFonts w:ascii="Times New Roman" w:hAnsi="Times New Roman" w:cs="Times New Roman"/>
        </w:rPr>
      </w:pPr>
      <w:r w:rsidRPr="00517C9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Os vereadores que esta subscrevem, submetem à apreciação do Plenário, com fundamento no Artigo 150, § 1º, Inciso V, do Regimento Intern</w:t>
      </w:r>
      <w:r w:rsidR="001A740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o, a presente Moção de </w:t>
      </w:r>
      <w:r w:rsidR="001642D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C</w:t>
      </w:r>
      <w:r w:rsidR="00564EE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ongratulação</w:t>
      </w:r>
      <w:r w:rsidR="001A740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17C9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8602E">
        <w:rPr>
          <w:rFonts w:ascii="Times New Roman" w:hAnsi="Times New Roman" w:cs="Times New Roman"/>
        </w:rPr>
        <w:t>à todos os profissionais de Saúde do Município de Renascença.</w:t>
      </w:r>
    </w:p>
    <w:p w:rsidR="00244229" w:rsidRDefault="00244229" w:rsidP="001642D1">
      <w:pPr>
        <w:spacing w:before="120" w:after="120" w:line="240" w:lineRule="auto"/>
        <w:ind w:left="0" w:firstLine="0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517C95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JUSTIFICATIVA</w:t>
      </w:r>
    </w:p>
    <w:p w:rsidR="001642D1" w:rsidRPr="00517C95" w:rsidRDefault="001642D1" w:rsidP="001642D1">
      <w:pPr>
        <w:spacing w:before="120" w:after="120" w:line="240" w:lineRule="auto"/>
        <w:ind w:left="0" w:firstLine="0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</w:p>
    <w:p w:rsidR="00A61EE8" w:rsidRDefault="00391BE0" w:rsidP="0053189A">
      <w:pPr>
        <w:spacing w:before="120" w:after="120" w:line="480" w:lineRule="auto"/>
        <w:ind w:left="0" w:firstLine="0"/>
        <w:rPr>
          <w:rFonts w:ascii="Times New Roman" w:hAnsi="Times New Roman" w:cs="Times New Roman"/>
        </w:rPr>
      </w:pPr>
      <w:r w:rsidRPr="001642D1">
        <w:rPr>
          <w:rFonts w:ascii="Times New Roman" w:hAnsi="Times New Roman" w:cs="Times New Roman"/>
        </w:rPr>
        <w:t xml:space="preserve">Essa moção de </w:t>
      </w:r>
      <w:r w:rsidR="00B676BF" w:rsidRPr="001642D1">
        <w:rPr>
          <w:rFonts w:ascii="Times New Roman" w:hAnsi="Times New Roman" w:cs="Times New Roman"/>
        </w:rPr>
        <w:t>congratulações</w:t>
      </w:r>
      <w:r w:rsidRPr="001642D1">
        <w:rPr>
          <w:rFonts w:ascii="Times New Roman" w:hAnsi="Times New Roman" w:cs="Times New Roman"/>
        </w:rPr>
        <w:t xml:space="preserve"> tem como finalidade parabenizar </w:t>
      </w:r>
      <w:r w:rsidR="001642D1">
        <w:rPr>
          <w:rFonts w:ascii="Times New Roman" w:hAnsi="Times New Roman" w:cs="Times New Roman"/>
        </w:rPr>
        <w:t>todos os profissionais de Saúde do Município de Renascença, que trabalharam, e estão trabalhando para nos manter seguros</w:t>
      </w:r>
      <w:r w:rsidR="00547010">
        <w:rPr>
          <w:rFonts w:ascii="Times New Roman" w:hAnsi="Times New Roman" w:cs="Times New Roman"/>
        </w:rPr>
        <w:t>, v</w:t>
      </w:r>
      <w:r w:rsidR="001642D1">
        <w:rPr>
          <w:rFonts w:ascii="Times New Roman" w:hAnsi="Times New Roman" w:cs="Times New Roman"/>
        </w:rPr>
        <w:t>ocês nos inspiram, somos profundamente gratos pelo cuidado e profissionalismo</w:t>
      </w:r>
      <w:r w:rsidR="0053189A">
        <w:rPr>
          <w:rFonts w:ascii="Times New Roman" w:hAnsi="Times New Roman" w:cs="Times New Roman"/>
        </w:rPr>
        <w:t xml:space="preserve">. </w:t>
      </w:r>
    </w:p>
    <w:p w:rsidR="0053189A" w:rsidRDefault="0053189A" w:rsidP="0053189A">
      <w:pPr>
        <w:spacing w:before="120" w:after="120" w:line="48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Obrigado pela diferença que estão fazendo, principalmente nesse</w:t>
      </w:r>
      <w:r w:rsidR="004E0EF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momento</w:t>
      </w:r>
      <w:r w:rsidR="004E0EF7">
        <w:rPr>
          <w:rFonts w:ascii="Times New Roman" w:hAnsi="Times New Roman" w:cs="Times New Roman"/>
        </w:rPr>
        <w:t>s tão difíceis</w:t>
      </w:r>
      <w:r>
        <w:rPr>
          <w:rFonts w:ascii="Times New Roman" w:hAnsi="Times New Roman" w:cs="Times New Roman"/>
        </w:rPr>
        <w:t xml:space="preserve"> de pandemia.</w:t>
      </w:r>
    </w:p>
    <w:p w:rsidR="0053189A" w:rsidRPr="001642D1" w:rsidRDefault="0053189A" w:rsidP="0053189A">
      <w:pPr>
        <w:spacing w:before="120" w:after="120" w:line="480" w:lineRule="auto"/>
        <w:ind w:left="0" w:firstLine="0"/>
        <w:rPr>
          <w:rFonts w:ascii="Times New Roman" w:hAnsi="Times New Roman" w:cs="Times New Roman"/>
        </w:rPr>
      </w:pPr>
    </w:p>
    <w:p w:rsidR="00244229" w:rsidRDefault="00244229" w:rsidP="0053189A">
      <w:pPr>
        <w:spacing w:before="120" w:after="120" w:line="480" w:lineRule="auto"/>
        <w:ind w:left="0" w:firstLine="0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517C95">
        <w:rPr>
          <w:rFonts w:ascii="Times New Roman" w:hAnsi="Times New Roman" w:cs="Times New Roman"/>
          <w:color w:val="000000"/>
          <w:shd w:val="clear" w:color="auto" w:fill="FFFFFF"/>
        </w:rPr>
        <w:t xml:space="preserve">Plenário da Câmara Municipal de Renascença, </w:t>
      </w:r>
      <w:r w:rsidR="005F080D">
        <w:rPr>
          <w:rFonts w:ascii="Times New Roman" w:hAnsi="Times New Roman" w:cs="Times New Roman"/>
          <w:color w:val="000000"/>
          <w:shd w:val="clear" w:color="auto" w:fill="FFFFFF"/>
        </w:rPr>
        <w:t>07</w:t>
      </w:r>
      <w:r w:rsidR="00152192" w:rsidRPr="00517C9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17C95">
        <w:rPr>
          <w:rFonts w:ascii="Times New Roman" w:hAnsi="Times New Roman" w:cs="Times New Roman"/>
          <w:color w:val="000000"/>
          <w:shd w:val="clear" w:color="auto" w:fill="FFFFFF"/>
        </w:rPr>
        <w:t xml:space="preserve">de </w:t>
      </w:r>
      <w:r w:rsidR="00246EDB">
        <w:rPr>
          <w:rFonts w:ascii="Times New Roman" w:hAnsi="Times New Roman" w:cs="Times New Roman"/>
          <w:color w:val="000000"/>
          <w:shd w:val="clear" w:color="auto" w:fill="FFFFFF"/>
        </w:rPr>
        <w:t xml:space="preserve">Dezembro </w:t>
      </w:r>
      <w:r w:rsidR="00A61EE8" w:rsidRPr="00517C95">
        <w:rPr>
          <w:rFonts w:ascii="Times New Roman" w:hAnsi="Times New Roman" w:cs="Times New Roman"/>
          <w:color w:val="000000"/>
          <w:shd w:val="clear" w:color="auto" w:fill="FFFFFF"/>
        </w:rPr>
        <w:t>de 2021</w:t>
      </w:r>
      <w:r w:rsidR="00E921A2" w:rsidRPr="00517C95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3189A" w:rsidRPr="0053189A" w:rsidRDefault="0053189A" w:rsidP="00246EDB">
      <w:pPr>
        <w:spacing w:line="240" w:lineRule="auto"/>
        <w:ind w:left="0" w:firstLine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46EDB" w:rsidRPr="0053189A" w:rsidRDefault="00246EDB" w:rsidP="00246EDB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>Gilmar Schmidt</w:t>
      </w:r>
    </w:p>
    <w:p w:rsidR="00246EDB" w:rsidRPr="0053189A" w:rsidRDefault="00246EDB" w:rsidP="00246EDB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>Vereador Proponente</w:t>
      </w:r>
    </w:p>
    <w:p w:rsidR="00246EDB" w:rsidRPr="0053189A" w:rsidRDefault="00246EDB" w:rsidP="00A61EE8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246EDB" w:rsidRPr="0053189A" w:rsidRDefault="00246EDB" w:rsidP="00A61EE8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246EDB" w:rsidRPr="0053189A" w:rsidRDefault="00246EDB" w:rsidP="00A61EE8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152192" w:rsidRPr="0053189A" w:rsidRDefault="00246EDB" w:rsidP="00A61EE8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</w:t>
      </w:r>
      <w:r w:rsidR="0053189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</w:t>
      </w:r>
      <w:proofErr w:type="spellStart"/>
      <w:r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>Marieli</w:t>
      </w:r>
      <w:proofErr w:type="spellEnd"/>
      <w:r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>Folle</w:t>
      </w:r>
      <w:proofErr w:type="spellEnd"/>
      <w:r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>Nardi</w:t>
      </w:r>
      <w:proofErr w:type="spellEnd"/>
      <w:r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                                     Marcos Antonio </w:t>
      </w:r>
      <w:proofErr w:type="spellStart"/>
      <w:r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>Valandro</w:t>
      </w:r>
      <w:proofErr w:type="spellEnd"/>
    </w:p>
    <w:p w:rsidR="00A52ECE" w:rsidRPr="0053189A" w:rsidRDefault="00A52ECE" w:rsidP="00A61EE8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Vereador</w:t>
      </w:r>
      <w:r w:rsidR="00E50137"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>a</w:t>
      </w:r>
      <w:r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Proponente                       </w:t>
      </w:r>
      <w:r w:rsidR="00246EDB"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           </w:t>
      </w:r>
      <w:r w:rsidR="0053189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</w:t>
      </w:r>
      <w:r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>Vereador Proponente</w:t>
      </w:r>
    </w:p>
    <w:p w:rsidR="00A52ECE" w:rsidRPr="0053189A" w:rsidRDefault="00A52ECE" w:rsidP="00A61EE8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</w:t>
      </w:r>
      <w:r w:rsidR="000D5CDA"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                                       </w:t>
      </w:r>
    </w:p>
    <w:p w:rsidR="00246EDB" w:rsidRPr="0053189A" w:rsidRDefault="00246EDB" w:rsidP="00A61EE8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246EDB" w:rsidRPr="0053189A" w:rsidRDefault="00246EDB" w:rsidP="00A61EE8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E50137" w:rsidRPr="0053189A" w:rsidRDefault="00E50137" w:rsidP="00A61EE8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3F7391" w:rsidRPr="0053189A" w:rsidRDefault="00246EDB" w:rsidP="00A61EE8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>Luiz Carlos de Souza Vieira Lopes</w:t>
      </w:r>
      <w:r w:rsidR="00E50137"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</w:t>
      </w:r>
      <w:r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            Antonio Ari </w:t>
      </w:r>
      <w:proofErr w:type="spellStart"/>
      <w:r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>Dalla</w:t>
      </w:r>
      <w:proofErr w:type="spellEnd"/>
      <w:r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>Cortt</w:t>
      </w:r>
      <w:proofErr w:type="spellEnd"/>
      <w:r w:rsidR="00E50137"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E50137" w:rsidRPr="0053189A" w:rsidRDefault="00246EDB" w:rsidP="00A61EE8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Vereador</w:t>
      </w:r>
      <w:r w:rsidR="00E50137"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Proponente                                                   Vereador Proponente</w:t>
      </w:r>
    </w:p>
    <w:p w:rsidR="00246EDB" w:rsidRPr="0053189A" w:rsidRDefault="00246EDB" w:rsidP="00A61EE8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246EDB" w:rsidRPr="0053189A" w:rsidRDefault="00246EDB" w:rsidP="00A61EE8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246EDB" w:rsidRPr="0053189A" w:rsidRDefault="00246EDB" w:rsidP="00A61EE8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246EDB" w:rsidRPr="0053189A" w:rsidRDefault="00246EDB" w:rsidP="00A61EE8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246EDB" w:rsidRPr="0053189A" w:rsidRDefault="00246EDB" w:rsidP="00246EDB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</w:t>
      </w:r>
      <w:proofErr w:type="spellStart"/>
      <w:r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>Fabieli</w:t>
      </w:r>
      <w:proofErr w:type="spellEnd"/>
      <w:r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>Manfredi</w:t>
      </w:r>
      <w:proofErr w:type="spellEnd"/>
      <w:r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                                         </w:t>
      </w:r>
      <w:proofErr w:type="spellStart"/>
      <w:r w:rsidR="00956195">
        <w:rPr>
          <w:rFonts w:ascii="Times New Roman" w:hAnsi="Times New Roman" w:cs="Times New Roman"/>
          <w:b/>
          <w:color w:val="000000"/>
          <w:shd w:val="clear" w:color="auto" w:fill="FFFFFF"/>
        </w:rPr>
        <w:t>Everson</w:t>
      </w:r>
      <w:proofErr w:type="spellEnd"/>
      <w:r w:rsidR="0095619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Antô</w:t>
      </w:r>
      <w:r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nio </w:t>
      </w:r>
      <w:proofErr w:type="spellStart"/>
      <w:r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>Tedesco</w:t>
      </w:r>
      <w:proofErr w:type="spellEnd"/>
    </w:p>
    <w:p w:rsidR="00246EDB" w:rsidRPr="0053189A" w:rsidRDefault="00246EDB" w:rsidP="00246EDB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Vereadora Proponente                                                     Vereador Proponente</w:t>
      </w:r>
    </w:p>
    <w:p w:rsidR="00246EDB" w:rsidRPr="0053189A" w:rsidRDefault="00246EDB" w:rsidP="00246EDB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                                           </w:t>
      </w:r>
    </w:p>
    <w:p w:rsidR="00246EDB" w:rsidRPr="0053189A" w:rsidRDefault="00246EDB" w:rsidP="00246EDB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246EDB" w:rsidRPr="0053189A" w:rsidRDefault="00246EDB" w:rsidP="00246EDB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246EDB" w:rsidRPr="0053189A" w:rsidRDefault="00246EDB" w:rsidP="00246EDB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246EDB" w:rsidRPr="0053189A" w:rsidRDefault="00956195" w:rsidP="00246EDB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hd w:val="clear" w:color="auto" w:fill="FFFFFF"/>
        </w:rPr>
        <w:t>Mí</w:t>
      </w:r>
      <w:r w:rsidR="00246EDB"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>ria</w:t>
      </w:r>
      <w:proofErr w:type="spellEnd"/>
      <w:r w:rsidR="00246EDB"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Beatriz Cozer </w:t>
      </w:r>
      <w:proofErr w:type="spellStart"/>
      <w:r w:rsidR="00246EDB"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>Manfredi</w:t>
      </w:r>
      <w:proofErr w:type="spellEnd"/>
      <w:r w:rsidR="00246EDB"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                              Jonas Maria de Oliveira </w:t>
      </w:r>
    </w:p>
    <w:p w:rsidR="00246EDB" w:rsidRPr="0053189A" w:rsidRDefault="00246EDB" w:rsidP="00246EDB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3189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Vereadora Proponente                                                   Vereador Proponente</w:t>
      </w:r>
    </w:p>
    <w:p w:rsidR="00246EDB" w:rsidRPr="0053189A" w:rsidRDefault="00246EDB" w:rsidP="00A61EE8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sectPr w:rsidR="00246EDB" w:rsidRPr="0053189A" w:rsidSect="0038602E">
      <w:headerReference w:type="default" r:id="rId6"/>
      <w:pgSz w:w="11906" w:h="16838"/>
      <w:pgMar w:top="-1397" w:right="1134" w:bottom="1134" w:left="1701" w:header="70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A25" w:rsidRDefault="00AE0A25" w:rsidP="0038602E">
      <w:pPr>
        <w:spacing w:line="240" w:lineRule="auto"/>
      </w:pPr>
      <w:r>
        <w:separator/>
      </w:r>
    </w:p>
  </w:endnote>
  <w:endnote w:type="continuationSeparator" w:id="0">
    <w:p w:rsidR="00AE0A25" w:rsidRDefault="00AE0A25" w:rsidP="003860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A25" w:rsidRDefault="00AE0A25" w:rsidP="0038602E">
      <w:pPr>
        <w:spacing w:line="240" w:lineRule="auto"/>
      </w:pPr>
      <w:r>
        <w:separator/>
      </w:r>
    </w:p>
  </w:footnote>
  <w:footnote w:type="continuationSeparator" w:id="0">
    <w:p w:rsidR="00AE0A25" w:rsidRDefault="00AE0A25" w:rsidP="003860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02E" w:rsidRDefault="0038602E">
    <w:pPr>
      <w:pStyle w:val="Cabealho"/>
    </w:pPr>
  </w:p>
  <w:p w:rsidR="0038602E" w:rsidRDefault="0038602E">
    <w:pPr>
      <w:pStyle w:val="Cabealho"/>
    </w:pPr>
  </w:p>
  <w:p w:rsidR="0038602E" w:rsidRDefault="0038602E" w:rsidP="0038602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229"/>
    <w:rsid w:val="000D5CDA"/>
    <w:rsid w:val="0014232A"/>
    <w:rsid w:val="00152192"/>
    <w:rsid w:val="001642D1"/>
    <w:rsid w:val="001A7408"/>
    <w:rsid w:val="001F3B11"/>
    <w:rsid w:val="00244229"/>
    <w:rsid w:val="00246EDB"/>
    <w:rsid w:val="00250AA5"/>
    <w:rsid w:val="00312129"/>
    <w:rsid w:val="0038602E"/>
    <w:rsid w:val="00391BE0"/>
    <w:rsid w:val="003E486F"/>
    <w:rsid w:val="003F36FE"/>
    <w:rsid w:val="003F7391"/>
    <w:rsid w:val="004027DA"/>
    <w:rsid w:val="004922BE"/>
    <w:rsid w:val="004A0EFE"/>
    <w:rsid w:val="004E0EF7"/>
    <w:rsid w:val="00517C95"/>
    <w:rsid w:val="0052142B"/>
    <w:rsid w:val="00522C79"/>
    <w:rsid w:val="0053189A"/>
    <w:rsid w:val="00547010"/>
    <w:rsid w:val="00564EEC"/>
    <w:rsid w:val="005F080D"/>
    <w:rsid w:val="005F337A"/>
    <w:rsid w:val="00687C95"/>
    <w:rsid w:val="00722E2B"/>
    <w:rsid w:val="007776BD"/>
    <w:rsid w:val="00956195"/>
    <w:rsid w:val="00993EEA"/>
    <w:rsid w:val="00A12D3F"/>
    <w:rsid w:val="00A52ECE"/>
    <w:rsid w:val="00A61EE8"/>
    <w:rsid w:val="00AA76CA"/>
    <w:rsid w:val="00AB0B69"/>
    <w:rsid w:val="00AE0A25"/>
    <w:rsid w:val="00B23317"/>
    <w:rsid w:val="00B676BF"/>
    <w:rsid w:val="00BB7FDB"/>
    <w:rsid w:val="00C32346"/>
    <w:rsid w:val="00C5601D"/>
    <w:rsid w:val="00CF6A3C"/>
    <w:rsid w:val="00DD10CC"/>
    <w:rsid w:val="00DE2E43"/>
    <w:rsid w:val="00E2683F"/>
    <w:rsid w:val="00E50137"/>
    <w:rsid w:val="00E921A2"/>
    <w:rsid w:val="00EB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29"/>
    <w:pPr>
      <w:spacing w:after="0"/>
      <w:ind w:left="2268" w:firstLine="1134"/>
      <w:jc w:val="both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uiPriority w:val="99"/>
    <w:rsid w:val="00244229"/>
  </w:style>
  <w:style w:type="paragraph" w:styleId="Cabealho">
    <w:name w:val="header"/>
    <w:basedOn w:val="Normal"/>
    <w:link w:val="CabealhoChar"/>
    <w:uiPriority w:val="99"/>
    <w:rsid w:val="00E921A2"/>
    <w:pPr>
      <w:tabs>
        <w:tab w:val="center" w:pos="4252"/>
        <w:tab w:val="right" w:pos="8504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921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860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8602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95</cp:revision>
  <cp:lastPrinted>2021-11-18T12:53:00Z</cp:lastPrinted>
  <dcterms:created xsi:type="dcterms:W3CDTF">2018-02-27T12:47:00Z</dcterms:created>
  <dcterms:modified xsi:type="dcterms:W3CDTF">2021-11-18T13:17:00Z</dcterms:modified>
</cp:coreProperties>
</file>